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40" w:rsidRPr="00C85C40" w:rsidRDefault="00C85C40" w:rsidP="00C85C40">
      <w:pPr>
        <w:jc w:val="center"/>
        <w:rPr>
          <w:b/>
          <w:sz w:val="52"/>
        </w:rPr>
      </w:pPr>
      <w:r w:rsidRPr="00C85C40">
        <w:rPr>
          <w:b/>
          <w:sz w:val="52"/>
        </w:rPr>
        <w:t>План по патр</w:t>
      </w:r>
      <w:r w:rsidR="00EA0282">
        <w:rPr>
          <w:b/>
          <w:sz w:val="52"/>
        </w:rPr>
        <w:t>иотическому воспитанию граждан</w:t>
      </w:r>
      <w:r>
        <w:rPr>
          <w:b/>
          <w:sz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5111"/>
        <w:gridCol w:w="2958"/>
        <w:gridCol w:w="2958"/>
        <w:gridCol w:w="2958"/>
      </w:tblGrid>
      <w:tr w:rsidR="00B0142D" w:rsidRPr="004A3109" w:rsidTr="00B0142D">
        <w:tc>
          <w:tcPr>
            <w:tcW w:w="801" w:type="dxa"/>
          </w:tcPr>
          <w:p w:rsidR="00B0142D" w:rsidRPr="004A3109" w:rsidRDefault="00B0142D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№</w:t>
            </w:r>
          </w:p>
          <w:p w:rsidR="00B0142D" w:rsidRPr="004A3109" w:rsidRDefault="00B0142D" w:rsidP="00C85C40">
            <w:pPr>
              <w:jc w:val="center"/>
              <w:rPr>
                <w:rFonts w:ascii="Cambria" w:hAnsi="Cambria"/>
              </w:rPr>
            </w:pPr>
            <w:proofErr w:type="gramStart"/>
            <w:r w:rsidRPr="004A3109">
              <w:rPr>
                <w:rFonts w:ascii="Cambria" w:hAnsi="Cambria"/>
              </w:rPr>
              <w:t>п</w:t>
            </w:r>
            <w:proofErr w:type="gramEnd"/>
            <w:r w:rsidRPr="004A3109">
              <w:rPr>
                <w:rFonts w:ascii="Cambria" w:hAnsi="Cambria"/>
              </w:rPr>
              <w:t>/п</w:t>
            </w:r>
          </w:p>
        </w:tc>
        <w:tc>
          <w:tcPr>
            <w:tcW w:w="5111" w:type="dxa"/>
          </w:tcPr>
          <w:p w:rsidR="00B0142D" w:rsidRPr="004A3109" w:rsidRDefault="00B0142D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58" w:type="dxa"/>
          </w:tcPr>
          <w:p w:rsidR="00B0142D" w:rsidRPr="004A3109" w:rsidRDefault="00B0142D" w:rsidP="00B0142D">
            <w:r w:rsidRPr="004A3109">
              <w:t>Дата проведения</w:t>
            </w:r>
          </w:p>
        </w:tc>
        <w:tc>
          <w:tcPr>
            <w:tcW w:w="2958" w:type="dxa"/>
          </w:tcPr>
          <w:p w:rsidR="00B0142D" w:rsidRPr="004A3109" w:rsidRDefault="00B0142D" w:rsidP="00B0142D">
            <w:r w:rsidRPr="004A3109">
              <w:t>Место проведения</w:t>
            </w:r>
          </w:p>
        </w:tc>
        <w:tc>
          <w:tcPr>
            <w:tcW w:w="2958" w:type="dxa"/>
          </w:tcPr>
          <w:p w:rsidR="00B0142D" w:rsidRPr="004A3109" w:rsidRDefault="00B0142D" w:rsidP="00B0142D">
            <w:r w:rsidRPr="004A3109">
              <w:t>Ответственный исполнитель</w:t>
            </w:r>
          </w:p>
        </w:tc>
      </w:tr>
      <w:tr w:rsidR="00B0142D" w:rsidRPr="004A3109" w:rsidTr="00B0142D">
        <w:tc>
          <w:tcPr>
            <w:tcW w:w="801" w:type="dxa"/>
          </w:tcPr>
          <w:p w:rsidR="00B0142D" w:rsidRPr="004A3109" w:rsidRDefault="00D65C2A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</w:t>
            </w:r>
          </w:p>
        </w:tc>
        <w:tc>
          <w:tcPr>
            <w:tcW w:w="5111" w:type="dxa"/>
          </w:tcPr>
          <w:p w:rsidR="00B0142D" w:rsidRPr="004A3109" w:rsidRDefault="008C7470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 xml:space="preserve">Час воинской </w:t>
            </w:r>
            <w:r w:rsidR="00F445B3" w:rsidRPr="004A3109">
              <w:rPr>
                <w:rFonts w:ascii="Times New Roman" w:hAnsi="Times New Roman" w:cs="Times New Roman"/>
              </w:rPr>
              <w:t xml:space="preserve"> истории « Память бережно храним» </w:t>
            </w:r>
            <w:proofErr w:type="gramStart"/>
            <w:r w:rsidR="00C55CA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55CAF">
              <w:rPr>
                <w:rFonts w:ascii="Times New Roman" w:hAnsi="Times New Roman" w:cs="Times New Roman"/>
              </w:rPr>
              <w:t>74</w:t>
            </w:r>
            <w:r w:rsidR="00EA0282">
              <w:rPr>
                <w:rFonts w:ascii="Times New Roman" w:hAnsi="Times New Roman" w:cs="Times New Roman"/>
              </w:rPr>
              <w:t>-ой годовщине с</w:t>
            </w:r>
            <w:r w:rsidR="00F445B3" w:rsidRPr="004A3109">
              <w:rPr>
                <w:rFonts w:ascii="Times New Roman" w:hAnsi="Times New Roman" w:cs="Times New Roman"/>
              </w:rPr>
              <w:t>нятия блокады Ленинграда</w:t>
            </w:r>
            <w:r w:rsidR="00EA02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8" w:type="dxa"/>
          </w:tcPr>
          <w:p w:rsidR="00B0142D" w:rsidRPr="004A3109" w:rsidRDefault="00F445B3" w:rsidP="00B0142D">
            <w:r w:rsidRPr="004A3109">
              <w:t>Январь</w:t>
            </w:r>
          </w:p>
        </w:tc>
        <w:tc>
          <w:tcPr>
            <w:tcW w:w="2958" w:type="dxa"/>
          </w:tcPr>
          <w:p w:rsidR="00B0142D" w:rsidRPr="004A3109" w:rsidRDefault="00400C29" w:rsidP="00B0142D">
            <w:r w:rsidRPr="004A3109">
              <w:t>Биб-ка</w:t>
            </w:r>
          </w:p>
        </w:tc>
        <w:tc>
          <w:tcPr>
            <w:tcW w:w="2958" w:type="dxa"/>
          </w:tcPr>
          <w:p w:rsidR="00B0142D" w:rsidRPr="004A3109" w:rsidRDefault="00C55CAF" w:rsidP="00B0142D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65C2A" w:rsidRPr="004A3109" w:rsidRDefault="00D65C2A" w:rsidP="00B0142D"/>
        </w:tc>
      </w:tr>
      <w:tr w:rsidR="00D65C2A" w:rsidRPr="004A3109" w:rsidTr="00B0142D">
        <w:tc>
          <w:tcPr>
            <w:tcW w:w="801" w:type="dxa"/>
          </w:tcPr>
          <w:p w:rsidR="00D65C2A" w:rsidRPr="004A3109" w:rsidRDefault="00D65C2A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2</w:t>
            </w:r>
          </w:p>
        </w:tc>
        <w:tc>
          <w:tcPr>
            <w:tcW w:w="5111" w:type="dxa"/>
          </w:tcPr>
          <w:p w:rsidR="00D65C2A" w:rsidRPr="004A3109" w:rsidRDefault="00400C29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Конкурс «А ну-ка мальчики</w:t>
            </w:r>
            <w:r w:rsidR="00D65C2A" w:rsidRPr="004A3109">
              <w:rPr>
                <w:rFonts w:ascii="Times New Roman" w:hAnsi="Times New Roman" w:cs="Times New Roman"/>
              </w:rPr>
              <w:t>» (к 23 февраля)</w:t>
            </w:r>
          </w:p>
        </w:tc>
        <w:tc>
          <w:tcPr>
            <w:tcW w:w="2958" w:type="dxa"/>
          </w:tcPr>
          <w:p w:rsidR="00D65C2A" w:rsidRPr="004A3109" w:rsidRDefault="00D65C2A" w:rsidP="00894F34">
            <w:r w:rsidRPr="004A3109">
              <w:t>Февраль</w:t>
            </w:r>
          </w:p>
        </w:tc>
        <w:tc>
          <w:tcPr>
            <w:tcW w:w="2958" w:type="dxa"/>
          </w:tcPr>
          <w:p w:rsidR="00D65C2A" w:rsidRPr="004A3109" w:rsidRDefault="00D65C2A" w:rsidP="00894F34">
            <w:r w:rsidRPr="004A3109">
              <w:t>КДЦ</w:t>
            </w:r>
          </w:p>
        </w:tc>
        <w:tc>
          <w:tcPr>
            <w:tcW w:w="2958" w:type="dxa"/>
          </w:tcPr>
          <w:p w:rsidR="00D65C2A" w:rsidRPr="004A3109" w:rsidRDefault="00C55CAF" w:rsidP="00B0142D"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00C29" w:rsidRPr="004A3109">
              <w:t>.М.</w:t>
            </w:r>
          </w:p>
        </w:tc>
      </w:tr>
      <w:tr w:rsidR="00D65C2A" w:rsidRPr="004A3109" w:rsidTr="00B0142D">
        <w:tc>
          <w:tcPr>
            <w:tcW w:w="801" w:type="dxa"/>
          </w:tcPr>
          <w:p w:rsidR="00D65C2A" w:rsidRPr="004A3109" w:rsidRDefault="00D65C2A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3</w:t>
            </w:r>
          </w:p>
        </w:tc>
        <w:tc>
          <w:tcPr>
            <w:tcW w:w="5111" w:type="dxa"/>
          </w:tcPr>
          <w:p w:rsidR="00D65C2A" w:rsidRPr="004A3109" w:rsidRDefault="007155CF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 xml:space="preserve">Книжная </w:t>
            </w:r>
            <w:r w:rsidR="00400C29" w:rsidRPr="004A3109">
              <w:rPr>
                <w:rFonts w:ascii="Times New Roman" w:hAnsi="Times New Roman" w:cs="Times New Roman"/>
              </w:rPr>
              <w:t>выставка «Шаг за шагом к победе! » (</w:t>
            </w:r>
            <w:proofErr w:type="gramStart"/>
            <w:r w:rsidR="00400C29" w:rsidRPr="004A3109">
              <w:rPr>
                <w:rFonts w:ascii="Times New Roman" w:hAnsi="Times New Roman" w:cs="Times New Roman"/>
              </w:rPr>
              <w:t>к</w:t>
            </w:r>
            <w:proofErr w:type="gramEnd"/>
            <w:r w:rsidR="00400C29" w:rsidRPr="004A3109">
              <w:rPr>
                <w:rFonts w:ascii="Times New Roman" w:hAnsi="Times New Roman" w:cs="Times New Roman"/>
              </w:rPr>
              <w:t xml:space="preserve"> дню воинской славы</w:t>
            </w:r>
            <w:r w:rsidRPr="004A31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8" w:type="dxa"/>
          </w:tcPr>
          <w:p w:rsidR="00D65C2A" w:rsidRPr="004A3109" w:rsidRDefault="00400C29" w:rsidP="00894F34">
            <w:r w:rsidRPr="004A3109">
              <w:t>Февраль</w:t>
            </w:r>
          </w:p>
        </w:tc>
        <w:tc>
          <w:tcPr>
            <w:tcW w:w="2958" w:type="dxa"/>
          </w:tcPr>
          <w:p w:rsidR="00D65C2A" w:rsidRPr="004A3109" w:rsidRDefault="00400C29" w:rsidP="00894F34">
            <w:r w:rsidRPr="004A3109">
              <w:t>Биб-ка</w:t>
            </w:r>
          </w:p>
        </w:tc>
        <w:tc>
          <w:tcPr>
            <w:tcW w:w="2958" w:type="dxa"/>
          </w:tcPr>
          <w:p w:rsidR="00D65C2A" w:rsidRPr="004A3109" w:rsidRDefault="00C55CAF" w:rsidP="00B0142D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155CF" w:rsidRPr="004A3109" w:rsidTr="00B0142D">
        <w:tc>
          <w:tcPr>
            <w:tcW w:w="801" w:type="dxa"/>
          </w:tcPr>
          <w:p w:rsidR="007155CF" w:rsidRPr="004A3109" w:rsidRDefault="007155CF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4</w:t>
            </w:r>
          </w:p>
        </w:tc>
        <w:tc>
          <w:tcPr>
            <w:tcW w:w="5111" w:type="dxa"/>
          </w:tcPr>
          <w:p w:rsidR="007155CF" w:rsidRPr="004A3109" w:rsidRDefault="00400C29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Час информации «Версты возрождения»</w:t>
            </w:r>
            <w:r w:rsidR="003765F9">
              <w:rPr>
                <w:rFonts w:ascii="Times New Roman" w:hAnsi="Times New Roman" w:cs="Times New Roman"/>
              </w:rPr>
              <w:t xml:space="preserve"> </w:t>
            </w:r>
            <w:r w:rsidRPr="004A3109">
              <w:rPr>
                <w:rFonts w:ascii="Times New Roman" w:hAnsi="Times New Roman" w:cs="Times New Roman"/>
              </w:rPr>
              <w:t>(</w:t>
            </w:r>
            <w:proofErr w:type="gramStart"/>
            <w:r w:rsidRPr="004A3109">
              <w:rPr>
                <w:rFonts w:ascii="Times New Roman" w:hAnsi="Times New Roman" w:cs="Times New Roman"/>
              </w:rPr>
              <w:t>к</w:t>
            </w:r>
            <w:proofErr w:type="gramEnd"/>
            <w:r w:rsidRPr="004A3109">
              <w:rPr>
                <w:rFonts w:ascii="Times New Roman" w:hAnsi="Times New Roman" w:cs="Times New Roman"/>
              </w:rPr>
              <w:t xml:space="preserve"> Дню </w:t>
            </w:r>
            <w:r w:rsidR="003765F9" w:rsidRPr="004A3109">
              <w:rPr>
                <w:rFonts w:ascii="Times New Roman" w:hAnsi="Times New Roman" w:cs="Times New Roman"/>
              </w:rPr>
              <w:t>возрождения</w:t>
            </w:r>
            <w:r w:rsidRPr="004A3109">
              <w:rPr>
                <w:rFonts w:ascii="Times New Roman" w:hAnsi="Times New Roman" w:cs="Times New Roman"/>
              </w:rPr>
              <w:t xml:space="preserve"> балкарского народа).</w:t>
            </w:r>
          </w:p>
        </w:tc>
        <w:tc>
          <w:tcPr>
            <w:tcW w:w="2958" w:type="dxa"/>
          </w:tcPr>
          <w:p w:rsidR="007155CF" w:rsidRPr="004A3109" w:rsidRDefault="00400C29" w:rsidP="00894F34">
            <w:r w:rsidRPr="004A3109">
              <w:t>Март</w:t>
            </w:r>
          </w:p>
        </w:tc>
        <w:tc>
          <w:tcPr>
            <w:tcW w:w="2958" w:type="dxa"/>
          </w:tcPr>
          <w:p w:rsidR="007155CF" w:rsidRPr="004A3109" w:rsidRDefault="00400C29" w:rsidP="00894F34">
            <w:r w:rsidRPr="004A3109">
              <w:t>Биб-ка</w:t>
            </w:r>
          </w:p>
        </w:tc>
        <w:tc>
          <w:tcPr>
            <w:tcW w:w="2958" w:type="dxa"/>
          </w:tcPr>
          <w:p w:rsidR="007155CF" w:rsidRPr="004A3109" w:rsidRDefault="003765F9" w:rsidP="00B0142D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155CF" w:rsidRPr="004A3109" w:rsidTr="00B0142D">
        <w:tc>
          <w:tcPr>
            <w:tcW w:w="801" w:type="dxa"/>
          </w:tcPr>
          <w:p w:rsidR="007155CF" w:rsidRPr="004A3109" w:rsidRDefault="007155CF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5</w:t>
            </w:r>
          </w:p>
        </w:tc>
        <w:tc>
          <w:tcPr>
            <w:tcW w:w="5111" w:type="dxa"/>
          </w:tcPr>
          <w:p w:rsidR="007155CF" w:rsidRPr="004A3109" w:rsidRDefault="00E85123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Книжная выстав</w:t>
            </w:r>
            <w:r w:rsidR="003765F9">
              <w:rPr>
                <w:rFonts w:ascii="Times New Roman" w:hAnsi="Times New Roman" w:cs="Times New Roman"/>
              </w:rPr>
              <w:t>ка «Дороги войны-дороги Победы</w:t>
            </w:r>
            <w:r w:rsidR="007155CF" w:rsidRPr="004A310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958" w:type="dxa"/>
          </w:tcPr>
          <w:p w:rsidR="007155CF" w:rsidRPr="004A3109" w:rsidRDefault="00E85123" w:rsidP="00894F34">
            <w:r w:rsidRPr="004A3109">
              <w:t>Май</w:t>
            </w:r>
          </w:p>
        </w:tc>
        <w:tc>
          <w:tcPr>
            <w:tcW w:w="2958" w:type="dxa"/>
          </w:tcPr>
          <w:p w:rsidR="007155CF" w:rsidRPr="004A3109" w:rsidRDefault="00E85123" w:rsidP="00894F34">
            <w:r w:rsidRPr="004A3109">
              <w:t>Биб-ка</w:t>
            </w:r>
          </w:p>
        </w:tc>
        <w:tc>
          <w:tcPr>
            <w:tcW w:w="2958" w:type="dxa"/>
          </w:tcPr>
          <w:p w:rsidR="007155CF" w:rsidRPr="004A3109" w:rsidRDefault="003765F9" w:rsidP="00B0142D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E85123" w:rsidRPr="004A3109">
              <w:t>.</w:t>
            </w:r>
          </w:p>
        </w:tc>
      </w:tr>
      <w:tr w:rsidR="001B1B95" w:rsidRPr="004A3109" w:rsidTr="00B0142D">
        <w:tc>
          <w:tcPr>
            <w:tcW w:w="801" w:type="dxa"/>
          </w:tcPr>
          <w:p w:rsidR="001B1B95" w:rsidRPr="004A3109" w:rsidRDefault="001B1B95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6</w:t>
            </w:r>
          </w:p>
        </w:tc>
        <w:tc>
          <w:tcPr>
            <w:tcW w:w="5111" w:type="dxa"/>
          </w:tcPr>
          <w:p w:rsidR="001B1B95" w:rsidRPr="004A3109" w:rsidRDefault="00E85123" w:rsidP="003765F9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Голуб</w:t>
            </w:r>
            <w:r w:rsidR="003765F9">
              <w:rPr>
                <w:rFonts w:ascii="Times New Roman" w:hAnsi="Times New Roman" w:cs="Times New Roman"/>
              </w:rPr>
              <w:t>ой огонек  «Помним! Славим! Гордимся!</w:t>
            </w:r>
            <w:r w:rsidR="001B1B95" w:rsidRPr="004A31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8" w:type="dxa"/>
          </w:tcPr>
          <w:p w:rsidR="001B1B95" w:rsidRPr="004A3109" w:rsidRDefault="00E85123" w:rsidP="00894F34">
            <w:r w:rsidRPr="004A3109">
              <w:t>Май</w:t>
            </w:r>
          </w:p>
        </w:tc>
        <w:tc>
          <w:tcPr>
            <w:tcW w:w="2958" w:type="dxa"/>
          </w:tcPr>
          <w:p w:rsidR="001B1B95" w:rsidRPr="004A3109" w:rsidRDefault="001B1B95" w:rsidP="00894F34">
            <w:r w:rsidRPr="004A3109">
              <w:t>КДЦ</w:t>
            </w:r>
          </w:p>
        </w:tc>
        <w:tc>
          <w:tcPr>
            <w:tcW w:w="2958" w:type="dxa"/>
          </w:tcPr>
          <w:p w:rsidR="001B1B95" w:rsidRDefault="00E85123" w:rsidP="001B1B95">
            <w:proofErr w:type="spellStart"/>
            <w:r w:rsidRPr="004A3109">
              <w:t>Л</w:t>
            </w:r>
            <w:r w:rsidR="00203E19" w:rsidRPr="004A3109">
              <w:t>юева</w:t>
            </w:r>
            <w:proofErr w:type="spellEnd"/>
            <w:r w:rsidR="00203E19" w:rsidRPr="004A3109">
              <w:t xml:space="preserve"> А.М.</w:t>
            </w:r>
          </w:p>
          <w:p w:rsidR="003765F9" w:rsidRPr="004A3109" w:rsidRDefault="003765F9" w:rsidP="001B1B95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B1B95" w:rsidRPr="004A3109" w:rsidRDefault="001B1B95" w:rsidP="00B0142D"/>
        </w:tc>
      </w:tr>
      <w:tr w:rsidR="001B1B95" w:rsidRPr="004A3109" w:rsidTr="00B0142D">
        <w:tc>
          <w:tcPr>
            <w:tcW w:w="801" w:type="dxa"/>
          </w:tcPr>
          <w:p w:rsidR="001B1B95" w:rsidRPr="004A3109" w:rsidRDefault="001B1B95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7</w:t>
            </w:r>
          </w:p>
        </w:tc>
        <w:tc>
          <w:tcPr>
            <w:tcW w:w="5111" w:type="dxa"/>
          </w:tcPr>
          <w:p w:rsidR="001B1B95" w:rsidRPr="004A3109" w:rsidRDefault="00CB184F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Митинг</w:t>
            </w:r>
            <w:r w:rsidR="00203E19" w:rsidRPr="004A3109">
              <w:rPr>
                <w:rFonts w:ascii="Times New Roman" w:hAnsi="Times New Roman" w:cs="Times New Roman"/>
              </w:rPr>
              <w:t xml:space="preserve"> « Салют Победы не  померкнет»</w:t>
            </w:r>
          </w:p>
        </w:tc>
        <w:tc>
          <w:tcPr>
            <w:tcW w:w="2958" w:type="dxa"/>
          </w:tcPr>
          <w:p w:rsidR="001B1B95" w:rsidRPr="004A3109" w:rsidRDefault="00203E19" w:rsidP="00894F34">
            <w:r w:rsidRPr="004A3109">
              <w:t>Май</w:t>
            </w:r>
          </w:p>
        </w:tc>
        <w:tc>
          <w:tcPr>
            <w:tcW w:w="2958" w:type="dxa"/>
          </w:tcPr>
          <w:p w:rsidR="001B1B95" w:rsidRPr="004A3109" w:rsidRDefault="00203E19" w:rsidP="00894F34">
            <w:r w:rsidRPr="004A3109">
              <w:t>Площадь перед памятником, погибшим в ВОВ.</w:t>
            </w:r>
          </w:p>
        </w:tc>
        <w:tc>
          <w:tcPr>
            <w:tcW w:w="2958" w:type="dxa"/>
          </w:tcPr>
          <w:p w:rsidR="001B1B95" w:rsidRPr="004A3109" w:rsidRDefault="00CB184F" w:rsidP="001B1B95">
            <w:r w:rsidRPr="004A3109">
              <w:t>Люева А.М.</w:t>
            </w:r>
          </w:p>
        </w:tc>
      </w:tr>
      <w:tr w:rsidR="00CB184F" w:rsidRPr="004A3109" w:rsidTr="00B0142D">
        <w:tc>
          <w:tcPr>
            <w:tcW w:w="801" w:type="dxa"/>
          </w:tcPr>
          <w:p w:rsidR="00CB184F" w:rsidRPr="004A3109" w:rsidRDefault="00CB184F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8</w:t>
            </w:r>
          </w:p>
        </w:tc>
        <w:tc>
          <w:tcPr>
            <w:tcW w:w="5111" w:type="dxa"/>
          </w:tcPr>
          <w:p w:rsidR="00CB184F" w:rsidRPr="004A3109" w:rsidRDefault="00471968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Урок памяти « Кавказская война. Проблемы и загадки прошлого»</w:t>
            </w:r>
          </w:p>
        </w:tc>
        <w:tc>
          <w:tcPr>
            <w:tcW w:w="2958" w:type="dxa"/>
          </w:tcPr>
          <w:p w:rsidR="00CB184F" w:rsidRPr="004A3109" w:rsidRDefault="00471968" w:rsidP="00894F34">
            <w:r w:rsidRPr="004A3109">
              <w:t>Май</w:t>
            </w:r>
          </w:p>
        </w:tc>
        <w:tc>
          <w:tcPr>
            <w:tcW w:w="2958" w:type="dxa"/>
          </w:tcPr>
          <w:p w:rsidR="00CB184F" w:rsidRPr="004A3109" w:rsidRDefault="00CB184F" w:rsidP="00894F34">
            <w:r w:rsidRPr="004A3109">
              <w:t>КДЦ</w:t>
            </w:r>
          </w:p>
        </w:tc>
        <w:tc>
          <w:tcPr>
            <w:tcW w:w="2958" w:type="dxa"/>
          </w:tcPr>
          <w:p w:rsidR="00CB184F" w:rsidRPr="004A3109" w:rsidRDefault="00471968" w:rsidP="001B1B95">
            <w:r w:rsidRPr="004A3109">
              <w:t>Люева А.М</w:t>
            </w:r>
          </w:p>
        </w:tc>
      </w:tr>
      <w:tr w:rsidR="00CB184F" w:rsidRPr="004A3109" w:rsidTr="00B0142D">
        <w:tc>
          <w:tcPr>
            <w:tcW w:w="801" w:type="dxa"/>
          </w:tcPr>
          <w:p w:rsidR="00CB184F" w:rsidRPr="004A3109" w:rsidRDefault="00CB184F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9</w:t>
            </w:r>
          </w:p>
        </w:tc>
        <w:tc>
          <w:tcPr>
            <w:tcW w:w="5111" w:type="dxa"/>
          </w:tcPr>
          <w:p w:rsidR="00CB184F" w:rsidRPr="004A3109" w:rsidRDefault="00CB184F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</w:t>
            </w:r>
            <w:r w:rsidR="004A7DE2" w:rsidRPr="004A3109">
              <w:rPr>
                <w:rFonts w:ascii="Times New Roman" w:hAnsi="Times New Roman" w:cs="Times New Roman"/>
              </w:rPr>
              <w:t>онкурс-игровая программа «</w:t>
            </w:r>
            <w:r w:rsidR="00595131" w:rsidRPr="004A3109">
              <w:rPr>
                <w:rFonts w:ascii="Times New Roman" w:hAnsi="Times New Roman" w:cs="Times New Roman"/>
              </w:rPr>
              <w:t>Виват,</w:t>
            </w:r>
            <w:r w:rsidR="003765F9">
              <w:rPr>
                <w:rFonts w:ascii="Times New Roman" w:hAnsi="Times New Roman" w:cs="Times New Roman"/>
              </w:rPr>
              <w:t xml:space="preserve"> </w:t>
            </w:r>
            <w:r w:rsidR="00595131" w:rsidRPr="004A3109">
              <w:rPr>
                <w:rFonts w:ascii="Times New Roman" w:hAnsi="Times New Roman" w:cs="Times New Roman"/>
              </w:rPr>
              <w:t>Россия!»</w:t>
            </w:r>
            <w:r w:rsidR="003765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95131" w:rsidRPr="004A31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595131" w:rsidRPr="004A3109">
              <w:rPr>
                <w:rFonts w:ascii="Times New Roman" w:hAnsi="Times New Roman" w:cs="Times New Roman"/>
              </w:rPr>
              <w:t>к Дню независимости Росси)</w:t>
            </w:r>
          </w:p>
        </w:tc>
        <w:tc>
          <w:tcPr>
            <w:tcW w:w="2958" w:type="dxa"/>
          </w:tcPr>
          <w:p w:rsidR="00CB184F" w:rsidRPr="004A3109" w:rsidRDefault="00595131" w:rsidP="00894F34">
            <w:r w:rsidRPr="004A3109">
              <w:t>Июнь</w:t>
            </w:r>
          </w:p>
        </w:tc>
        <w:tc>
          <w:tcPr>
            <w:tcW w:w="2958" w:type="dxa"/>
          </w:tcPr>
          <w:p w:rsidR="00CB184F" w:rsidRPr="004A3109" w:rsidRDefault="00CB184F" w:rsidP="00894F34">
            <w:r w:rsidRPr="004A3109">
              <w:t>КДЦ</w:t>
            </w:r>
          </w:p>
        </w:tc>
        <w:tc>
          <w:tcPr>
            <w:tcW w:w="2958" w:type="dxa"/>
          </w:tcPr>
          <w:p w:rsidR="00CB184F" w:rsidRPr="004A3109" w:rsidRDefault="003765F9" w:rsidP="001B1B95"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595131" w:rsidRPr="004A3109">
              <w:t>.М</w:t>
            </w:r>
          </w:p>
        </w:tc>
      </w:tr>
      <w:tr w:rsidR="00CB184F" w:rsidRPr="004A3109" w:rsidTr="00B0142D">
        <w:tc>
          <w:tcPr>
            <w:tcW w:w="801" w:type="dxa"/>
          </w:tcPr>
          <w:p w:rsidR="00CB184F" w:rsidRPr="004A3109" w:rsidRDefault="00CB184F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10</w:t>
            </w:r>
          </w:p>
        </w:tc>
        <w:tc>
          <w:tcPr>
            <w:tcW w:w="5111" w:type="dxa"/>
          </w:tcPr>
          <w:p w:rsidR="00CB184F" w:rsidRPr="004A3109" w:rsidRDefault="003765F9" w:rsidP="00B0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ечер  «Былые годы в памяти не стерты </w:t>
            </w:r>
            <w:r w:rsidR="00595131" w:rsidRPr="004A3109">
              <w:rPr>
                <w:rFonts w:ascii="Times New Roman" w:hAnsi="Times New Roman" w:cs="Times New Roman"/>
              </w:rPr>
              <w:t>»</w:t>
            </w:r>
            <w:r w:rsidR="00AC540A" w:rsidRPr="004A3109">
              <w:rPr>
                <w:rFonts w:ascii="Times New Roman" w:hAnsi="Times New Roman" w:cs="Times New Roman"/>
              </w:rPr>
              <w:t xml:space="preserve"> </w:t>
            </w:r>
            <w:r w:rsidR="00595131" w:rsidRPr="004A3109">
              <w:rPr>
                <w:rFonts w:ascii="Times New Roman" w:hAnsi="Times New Roman" w:cs="Times New Roman"/>
              </w:rPr>
              <w:t>(к 22 июня)</w:t>
            </w:r>
          </w:p>
        </w:tc>
        <w:tc>
          <w:tcPr>
            <w:tcW w:w="2958" w:type="dxa"/>
          </w:tcPr>
          <w:p w:rsidR="00CB184F" w:rsidRPr="004A3109" w:rsidRDefault="009406F6" w:rsidP="00894F34">
            <w:r w:rsidRPr="004A3109">
              <w:t>Июнь</w:t>
            </w:r>
          </w:p>
        </w:tc>
        <w:tc>
          <w:tcPr>
            <w:tcW w:w="2958" w:type="dxa"/>
          </w:tcPr>
          <w:p w:rsidR="00CB184F" w:rsidRPr="004A3109" w:rsidRDefault="00AE186E" w:rsidP="00894F34">
            <w:r w:rsidRPr="004A3109">
              <w:t>КДЦ</w:t>
            </w:r>
          </w:p>
        </w:tc>
        <w:tc>
          <w:tcPr>
            <w:tcW w:w="2958" w:type="dxa"/>
          </w:tcPr>
          <w:p w:rsidR="00CB184F" w:rsidRPr="004A3109" w:rsidRDefault="003765F9" w:rsidP="001B1B95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406F6" w:rsidRPr="004A3109" w:rsidRDefault="009406F6" w:rsidP="001B1B95"/>
        </w:tc>
      </w:tr>
      <w:tr w:rsidR="009406F6" w:rsidRPr="004A3109" w:rsidTr="00B0142D">
        <w:tc>
          <w:tcPr>
            <w:tcW w:w="801" w:type="dxa"/>
          </w:tcPr>
          <w:p w:rsidR="009406F6" w:rsidRPr="004A3109" w:rsidRDefault="009406F6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11</w:t>
            </w:r>
          </w:p>
        </w:tc>
        <w:tc>
          <w:tcPr>
            <w:tcW w:w="5111" w:type="dxa"/>
          </w:tcPr>
          <w:p w:rsidR="009406F6" w:rsidRPr="004A3109" w:rsidRDefault="009406F6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Книжная выставка « Живи и здравствуй Республика моя!»</w:t>
            </w:r>
            <w:r w:rsidR="00B669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31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A3109">
              <w:rPr>
                <w:rFonts w:ascii="Times New Roman" w:hAnsi="Times New Roman" w:cs="Times New Roman"/>
              </w:rPr>
              <w:t>к Дню государственности КБР)</w:t>
            </w:r>
          </w:p>
        </w:tc>
        <w:tc>
          <w:tcPr>
            <w:tcW w:w="2958" w:type="dxa"/>
          </w:tcPr>
          <w:p w:rsidR="009406F6" w:rsidRPr="004A3109" w:rsidRDefault="009406F6" w:rsidP="00894F34">
            <w:r w:rsidRPr="004A3109">
              <w:t>Сентябрь</w:t>
            </w:r>
          </w:p>
        </w:tc>
        <w:tc>
          <w:tcPr>
            <w:tcW w:w="2958" w:type="dxa"/>
          </w:tcPr>
          <w:p w:rsidR="009406F6" w:rsidRPr="004A3109" w:rsidRDefault="009406F6" w:rsidP="00894F34">
            <w:r w:rsidRPr="004A3109">
              <w:t>Биб-ка</w:t>
            </w:r>
          </w:p>
        </w:tc>
        <w:tc>
          <w:tcPr>
            <w:tcW w:w="2958" w:type="dxa"/>
          </w:tcPr>
          <w:p w:rsidR="009406F6" w:rsidRPr="004A3109" w:rsidRDefault="00B6697C" w:rsidP="001B1B95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06F6" w:rsidRPr="004A3109" w:rsidTr="00B0142D">
        <w:tc>
          <w:tcPr>
            <w:tcW w:w="801" w:type="dxa"/>
          </w:tcPr>
          <w:p w:rsidR="009406F6" w:rsidRPr="004A3109" w:rsidRDefault="009406F6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12</w:t>
            </w:r>
          </w:p>
        </w:tc>
        <w:tc>
          <w:tcPr>
            <w:tcW w:w="5111" w:type="dxa"/>
          </w:tcPr>
          <w:p w:rsidR="009406F6" w:rsidRPr="004A3109" w:rsidRDefault="009406F6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Концерт « Дружба времени не подвластна</w:t>
            </w:r>
            <w:r w:rsidR="00AC540A" w:rsidRPr="004A31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8" w:type="dxa"/>
          </w:tcPr>
          <w:p w:rsidR="009406F6" w:rsidRPr="004A3109" w:rsidRDefault="00AC540A" w:rsidP="00894F34">
            <w:r w:rsidRPr="004A3109">
              <w:t>Сентябрь</w:t>
            </w:r>
          </w:p>
        </w:tc>
        <w:tc>
          <w:tcPr>
            <w:tcW w:w="2958" w:type="dxa"/>
          </w:tcPr>
          <w:p w:rsidR="009406F6" w:rsidRPr="004A3109" w:rsidRDefault="00AC540A" w:rsidP="00894F34">
            <w:r w:rsidRPr="004A3109">
              <w:t>КДЦ</w:t>
            </w:r>
          </w:p>
        </w:tc>
        <w:tc>
          <w:tcPr>
            <w:tcW w:w="2958" w:type="dxa"/>
          </w:tcPr>
          <w:p w:rsidR="009406F6" w:rsidRPr="004A3109" w:rsidRDefault="00AC540A" w:rsidP="001B1B95">
            <w:r w:rsidRPr="004A3109">
              <w:t>Люева А.М.</w:t>
            </w:r>
          </w:p>
        </w:tc>
      </w:tr>
      <w:tr w:rsidR="00AC540A" w:rsidRPr="004A3109" w:rsidTr="00B0142D">
        <w:tc>
          <w:tcPr>
            <w:tcW w:w="801" w:type="dxa"/>
          </w:tcPr>
          <w:p w:rsidR="00AC540A" w:rsidRPr="004A3109" w:rsidRDefault="00AC540A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13</w:t>
            </w:r>
          </w:p>
        </w:tc>
        <w:tc>
          <w:tcPr>
            <w:tcW w:w="5111" w:type="dxa"/>
          </w:tcPr>
          <w:p w:rsidR="00AC540A" w:rsidRPr="004A3109" w:rsidRDefault="00AC540A" w:rsidP="00B0142D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Концерт «</w:t>
            </w:r>
            <w:proofErr w:type="spellStart"/>
            <w:r w:rsidRPr="004A3109">
              <w:rPr>
                <w:rFonts w:ascii="Times New Roman" w:hAnsi="Times New Roman" w:cs="Times New Roman"/>
              </w:rPr>
              <w:t>Адыги</w:t>
            </w:r>
            <w:proofErr w:type="spellEnd"/>
            <w:r w:rsidR="00B6697C">
              <w:rPr>
                <w:rFonts w:ascii="Times New Roman" w:hAnsi="Times New Roman" w:cs="Times New Roman"/>
              </w:rPr>
              <w:t xml:space="preserve"> в многоцветии России»</w:t>
            </w:r>
          </w:p>
        </w:tc>
        <w:tc>
          <w:tcPr>
            <w:tcW w:w="2958" w:type="dxa"/>
          </w:tcPr>
          <w:p w:rsidR="00AC540A" w:rsidRPr="004A3109" w:rsidRDefault="00AC540A" w:rsidP="00894F34">
            <w:r w:rsidRPr="004A3109">
              <w:t>Сентябрь</w:t>
            </w:r>
          </w:p>
        </w:tc>
        <w:tc>
          <w:tcPr>
            <w:tcW w:w="2958" w:type="dxa"/>
          </w:tcPr>
          <w:p w:rsidR="00AC540A" w:rsidRPr="004A3109" w:rsidRDefault="00AC540A" w:rsidP="00894F34">
            <w:r w:rsidRPr="004A3109">
              <w:t>КДЦ</w:t>
            </w:r>
          </w:p>
        </w:tc>
        <w:tc>
          <w:tcPr>
            <w:tcW w:w="2958" w:type="dxa"/>
          </w:tcPr>
          <w:p w:rsidR="00AC540A" w:rsidRDefault="00B6697C" w:rsidP="001B1B95"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AC540A" w:rsidRPr="004A3109">
              <w:t>.М.</w:t>
            </w:r>
          </w:p>
          <w:p w:rsidR="00B6697C" w:rsidRPr="004A3109" w:rsidRDefault="00B6697C" w:rsidP="001B1B95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C540A" w:rsidRPr="004A3109" w:rsidTr="00B0142D">
        <w:tc>
          <w:tcPr>
            <w:tcW w:w="801" w:type="dxa"/>
          </w:tcPr>
          <w:p w:rsidR="00AC540A" w:rsidRPr="004A3109" w:rsidRDefault="00AC540A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14</w:t>
            </w:r>
          </w:p>
        </w:tc>
        <w:tc>
          <w:tcPr>
            <w:tcW w:w="5111" w:type="dxa"/>
          </w:tcPr>
          <w:p w:rsidR="00AC540A" w:rsidRPr="004A3109" w:rsidRDefault="00B6697C" w:rsidP="00B01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«Дружба народов единство России</w:t>
            </w:r>
            <w:r w:rsidR="00AC540A" w:rsidRPr="004A3109">
              <w:rPr>
                <w:rFonts w:ascii="Times New Roman" w:hAnsi="Times New Roman" w:cs="Times New Roman"/>
              </w:rPr>
              <w:t>»</w:t>
            </w:r>
            <w:r w:rsidR="009E0026" w:rsidRPr="004A31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E0026" w:rsidRPr="004A3109">
              <w:rPr>
                <w:rFonts w:ascii="Times New Roman" w:hAnsi="Times New Roman" w:cs="Times New Roman"/>
              </w:rPr>
              <w:t>(</w:t>
            </w:r>
            <w:r w:rsidR="00AC540A" w:rsidRPr="004A310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C540A" w:rsidRPr="004A3109">
              <w:rPr>
                <w:rFonts w:ascii="Times New Roman" w:hAnsi="Times New Roman" w:cs="Times New Roman"/>
              </w:rPr>
              <w:t xml:space="preserve">к Дню народного </w:t>
            </w:r>
            <w:r w:rsidR="009E0026" w:rsidRPr="004A3109">
              <w:rPr>
                <w:rFonts w:ascii="Times New Roman" w:hAnsi="Times New Roman" w:cs="Times New Roman"/>
              </w:rPr>
              <w:t>единства)</w:t>
            </w:r>
          </w:p>
        </w:tc>
        <w:tc>
          <w:tcPr>
            <w:tcW w:w="2958" w:type="dxa"/>
          </w:tcPr>
          <w:p w:rsidR="00AC540A" w:rsidRPr="004A3109" w:rsidRDefault="009E0026" w:rsidP="00894F34">
            <w:r w:rsidRPr="004A3109">
              <w:t>Ноябрь</w:t>
            </w:r>
          </w:p>
        </w:tc>
        <w:tc>
          <w:tcPr>
            <w:tcW w:w="2958" w:type="dxa"/>
          </w:tcPr>
          <w:p w:rsidR="00AC540A" w:rsidRPr="004A3109" w:rsidRDefault="009E0026" w:rsidP="00894F34">
            <w:r w:rsidRPr="004A3109">
              <w:t>Биб-ка</w:t>
            </w:r>
          </w:p>
        </w:tc>
        <w:tc>
          <w:tcPr>
            <w:tcW w:w="2958" w:type="dxa"/>
          </w:tcPr>
          <w:p w:rsidR="00AC540A" w:rsidRPr="004A3109" w:rsidRDefault="00B6697C" w:rsidP="001B1B95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E0026" w:rsidRPr="004A3109" w:rsidTr="00B0142D">
        <w:tc>
          <w:tcPr>
            <w:tcW w:w="801" w:type="dxa"/>
          </w:tcPr>
          <w:p w:rsidR="009E0026" w:rsidRPr="004A3109" w:rsidRDefault="009E0026" w:rsidP="00C85C40">
            <w:pPr>
              <w:jc w:val="center"/>
              <w:rPr>
                <w:rFonts w:ascii="Cambria" w:hAnsi="Cambria"/>
              </w:rPr>
            </w:pPr>
            <w:r w:rsidRPr="004A3109">
              <w:rPr>
                <w:rFonts w:ascii="Cambria" w:hAnsi="Cambria"/>
              </w:rPr>
              <w:t>15</w:t>
            </w:r>
          </w:p>
        </w:tc>
        <w:tc>
          <w:tcPr>
            <w:tcW w:w="5111" w:type="dxa"/>
          </w:tcPr>
          <w:p w:rsidR="009E0026" w:rsidRPr="004A3109" w:rsidRDefault="009E0026" w:rsidP="00B6697C">
            <w:pPr>
              <w:rPr>
                <w:rFonts w:ascii="Times New Roman" w:hAnsi="Times New Roman" w:cs="Times New Roman"/>
              </w:rPr>
            </w:pPr>
            <w:r w:rsidRPr="004A3109">
              <w:rPr>
                <w:rFonts w:ascii="Times New Roman" w:hAnsi="Times New Roman" w:cs="Times New Roman"/>
              </w:rPr>
              <w:t>Книжная выставк</w:t>
            </w:r>
            <w:r w:rsidR="00B6697C">
              <w:rPr>
                <w:rFonts w:ascii="Times New Roman" w:hAnsi="Times New Roman" w:cs="Times New Roman"/>
              </w:rPr>
              <w:t>а «День героев Отечества</w:t>
            </w:r>
            <w:r w:rsidRPr="004A3109">
              <w:rPr>
                <w:rFonts w:ascii="Times New Roman" w:hAnsi="Times New Roman" w:cs="Times New Roman"/>
              </w:rPr>
              <w:t>» (ко Дню героев  Отечества).</w:t>
            </w:r>
          </w:p>
        </w:tc>
        <w:tc>
          <w:tcPr>
            <w:tcW w:w="2958" w:type="dxa"/>
          </w:tcPr>
          <w:p w:rsidR="009E0026" w:rsidRPr="004A3109" w:rsidRDefault="009E0026" w:rsidP="00894F34">
            <w:r w:rsidRPr="004A3109">
              <w:t>Декабрь</w:t>
            </w:r>
          </w:p>
        </w:tc>
        <w:tc>
          <w:tcPr>
            <w:tcW w:w="2958" w:type="dxa"/>
          </w:tcPr>
          <w:p w:rsidR="009E0026" w:rsidRPr="004A3109" w:rsidRDefault="009E0026" w:rsidP="00894F34">
            <w:r w:rsidRPr="004A3109">
              <w:t>Биб-ка</w:t>
            </w:r>
          </w:p>
        </w:tc>
        <w:tc>
          <w:tcPr>
            <w:tcW w:w="2958" w:type="dxa"/>
          </w:tcPr>
          <w:p w:rsidR="009E0026" w:rsidRPr="004A3109" w:rsidRDefault="00B6697C" w:rsidP="001B1B95">
            <w:proofErr w:type="spellStart"/>
            <w:r>
              <w:t>Архагова</w:t>
            </w:r>
            <w:proofErr w:type="spellEnd"/>
            <w:r>
              <w:t xml:space="preserve"> И.Н.</w:t>
            </w:r>
            <w:bookmarkStart w:id="0" w:name="_GoBack"/>
            <w:bookmarkEnd w:id="0"/>
          </w:p>
        </w:tc>
      </w:tr>
    </w:tbl>
    <w:p w:rsidR="00CB5F2B" w:rsidRPr="004A3109" w:rsidRDefault="00CB5F2B" w:rsidP="00C85C40">
      <w:pPr>
        <w:jc w:val="center"/>
        <w:rPr>
          <w:rFonts w:ascii="Cambria" w:hAnsi="Cambria"/>
          <w:b/>
        </w:rPr>
      </w:pPr>
    </w:p>
    <w:sectPr w:rsidR="00CB5F2B" w:rsidRPr="004A3109" w:rsidSect="00C85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C40"/>
    <w:rsid w:val="001B1B95"/>
    <w:rsid w:val="00203E19"/>
    <w:rsid w:val="00374C27"/>
    <w:rsid w:val="003765F9"/>
    <w:rsid w:val="00400C29"/>
    <w:rsid w:val="00471968"/>
    <w:rsid w:val="004A3109"/>
    <w:rsid w:val="004A7DE2"/>
    <w:rsid w:val="00566B44"/>
    <w:rsid w:val="0057103D"/>
    <w:rsid w:val="00595131"/>
    <w:rsid w:val="007155CF"/>
    <w:rsid w:val="008C7470"/>
    <w:rsid w:val="009406F6"/>
    <w:rsid w:val="009E0026"/>
    <w:rsid w:val="00AC540A"/>
    <w:rsid w:val="00AD4D10"/>
    <w:rsid w:val="00AE186E"/>
    <w:rsid w:val="00B0142D"/>
    <w:rsid w:val="00B6697C"/>
    <w:rsid w:val="00C55CAF"/>
    <w:rsid w:val="00C85C40"/>
    <w:rsid w:val="00CB184F"/>
    <w:rsid w:val="00CB5F2B"/>
    <w:rsid w:val="00D65C2A"/>
    <w:rsid w:val="00DA579D"/>
    <w:rsid w:val="00E84976"/>
    <w:rsid w:val="00E85123"/>
    <w:rsid w:val="00EA0282"/>
    <w:rsid w:val="00F4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12</cp:revision>
  <cp:lastPrinted>2014-12-12T16:20:00Z</cp:lastPrinted>
  <dcterms:created xsi:type="dcterms:W3CDTF">2013-11-29T06:41:00Z</dcterms:created>
  <dcterms:modified xsi:type="dcterms:W3CDTF">2017-10-25T06:55:00Z</dcterms:modified>
</cp:coreProperties>
</file>